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5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179"/>
        <w:gridCol w:w="5692"/>
      </w:tblGrid>
      <w:tr w:rsidR="009B29CC" w:rsidRPr="00B52596" w:rsidTr="009B29CC">
        <w:trPr>
          <w:trHeight w:val="509"/>
        </w:trPr>
        <w:tc>
          <w:tcPr>
            <w:tcW w:w="20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038BE" w:rsidRPr="00B52596" w:rsidRDefault="00BD3358" w:rsidP="006038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D3358">
              <w:rPr>
                <w:noProof/>
                <w:lang w:eastAsia="es-CO"/>
              </w:rPr>
              <w:drawing>
                <wp:anchor distT="0" distB="0" distL="114300" distR="114300" simplePos="0" relativeHeight="251659776" behindDoc="0" locked="0" layoutInCell="1" allowOverlap="1" wp14:anchorId="5C47BBF4" wp14:editId="4702782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-777875</wp:posOffset>
                  </wp:positionV>
                  <wp:extent cx="2238375" cy="533400"/>
                  <wp:effectExtent l="0" t="0" r="9525" b="0"/>
                  <wp:wrapNone/>
                  <wp:docPr id="1" name="Imagen 1" descr="C:\Users\Notebook\Dropbox\REVISTAS\INGE CUC\Logos\INGE CUC\Logo-IngeCUC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ropbox\REVISTAS\INGE CUC\Logos\INGE CUC\Logo-IngeCUC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358" w:rsidRDefault="00BD3358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97664" behindDoc="0" locked="0" layoutInCell="1" allowOverlap="1" wp14:anchorId="288F824F" wp14:editId="2486C6CD">
                  <wp:simplePos x="0" y="0"/>
                  <wp:positionH relativeFrom="column">
                    <wp:posOffset>2099310</wp:posOffset>
                  </wp:positionH>
                  <wp:positionV relativeFrom="paragraph">
                    <wp:posOffset>-18415</wp:posOffset>
                  </wp:positionV>
                  <wp:extent cx="1133475" cy="1133475"/>
                  <wp:effectExtent l="0" t="0" r="9525" b="0"/>
                  <wp:wrapNone/>
                  <wp:docPr id="5" name="Imagen 1" descr="C:\Users\Public\Documents\ESCRITORIO\logo cu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Public\Documents\ESCRITORIO\logo cu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38BE" w:rsidRPr="00CB6EB0" w:rsidRDefault="006038BE" w:rsidP="009B29CC">
            <w:pPr>
              <w:spacing w:after="0" w:line="240" w:lineRule="auto"/>
              <w:ind w:left="-719" w:firstLine="719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  <w:t>INGE CUC</w:t>
            </w:r>
          </w:p>
          <w:p w:rsidR="00BD3358" w:rsidRDefault="006038BE" w:rsidP="00BD335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FACULTAD DE INGENIERÍA </w:t>
            </w:r>
          </w:p>
          <w:p w:rsidR="006038BE" w:rsidRPr="00CB6EB0" w:rsidRDefault="006038BE" w:rsidP="00BD335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UNIVERSIDAD DE LA COSTA</w:t>
            </w:r>
            <w:r w:rsidR="00BD3358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B29CC" w:rsidRPr="00B52596" w:rsidTr="009B29CC">
        <w:trPr>
          <w:trHeight w:val="31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BE" w:rsidRPr="00CB6EB0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9B29CC" w:rsidRPr="00B52596" w:rsidTr="009B29CC">
        <w:trPr>
          <w:trHeight w:val="31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BE" w:rsidRPr="00CB6EB0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9B29CC" w:rsidRPr="00B52596" w:rsidTr="009B29CC">
        <w:trPr>
          <w:trHeight w:val="49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BE" w:rsidRPr="00CB6EB0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6038BE" w:rsidRPr="00B52596" w:rsidTr="009B29CC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38BE" w:rsidRPr="00BD3358" w:rsidRDefault="006038BE" w:rsidP="00BD33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</w:pPr>
            <w:r w:rsidRPr="00BD335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  <w:t>INFORMACIÓN DE AUTORES</w:t>
            </w:r>
            <w:r w:rsidR="00BD335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  <w:t>*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Nombres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r w:rsidR="009F72C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Angélica Marcela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Primer Apellido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9F72CA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Orjuela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Segundo Apellido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9F72CA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Garzón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Nacionalidad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9F72CA" w:rsidP="00BD335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Colombiana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1466BD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>País de  Nacimiento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1466BD" w:rsidRDefault="009F72CA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Colombia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1466BD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1466BD" w:rsidRDefault="009F72CA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13/03/1992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1466BD" w:rsidRDefault="008108C4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 xml:space="preserve">Número del </w:t>
            </w:r>
            <w:r w:rsidR="006038BE"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>Documento de Identidad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1466BD" w:rsidRDefault="009F72CA" w:rsidP="002323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1077146390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1466BD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>Tipo de Documento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1466BD" w:rsidRDefault="009F72CA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Cédula de Ciudadanía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38BE" w:rsidRPr="001466BD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38BE" w:rsidRPr="001466BD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 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1466BD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>Dirección</w:t>
            </w:r>
            <w:r w:rsidR="00BD2DA5"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 xml:space="preserve"> de correspondencia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1466BD" w:rsidRDefault="00E56212" w:rsidP="00E5621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Carrera 30 N 45 03, Ciudad Universitaria, Edificio 406, </w:t>
            </w: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Laboratorio de Geotecnia, Patios. 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1466BD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>Ciudad</w:t>
            </w:r>
            <w:r w:rsidR="00BD2DA5"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 xml:space="preserve"> , País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1466BD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 </w:t>
            </w:r>
            <w:r w:rsidR="00315F0A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Bogotá, Colombia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1466BD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>Teléfono</w:t>
            </w:r>
            <w:r w:rsidR="00BD2DA5"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1466BD" w:rsidRDefault="006038BE" w:rsidP="00E5621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 </w:t>
            </w:r>
            <w:r w:rsidR="009F72CA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+57 </w:t>
            </w:r>
            <w:r w:rsidR="00E56212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316 5000 Ext. 13342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1466BD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>Celular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1466BD" w:rsidRDefault="009F72CA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+57 312 344 8287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E-mail</w:t>
            </w:r>
            <w:r w:rsidR="00BD2DA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(s)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B52596" w:rsidRDefault="009972D1" w:rsidP="00E33791">
            <w:pPr>
              <w:spacing w:after="0" w:line="240" w:lineRule="auto"/>
              <w:jc w:val="both"/>
              <w:rPr>
                <w:rFonts w:eastAsia="Times New Roman" w:cs="Calibri"/>
                <w:color w:val="0000FF"/>
                <w:u w:val="single"/>
                <w:lang w:eastAsia="es-CO"/>
              </w:rPr>
            </w:pPr>
            <w:hyperlink r:id="rId9" w:history="1">
              <w:r w:rsidR="009F72CA" w:rsidRPr="008F027D">
                <w:rPr>
                  <w:rStyle w:val="Hipervnculo"/>
                  <w:rFonts w:eastAsia="Times New Roman" w:cs="Calibri"/>
                  <w:lang w:eastAsia="es-CO"/>
                </w:rPr>
                <w:t>amorjuelag@unal.edu.co</w:t>
              </w:r>
            </w:hyperlink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8BE" w:rsidRPr="00B52596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BD3358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Institución a la que pertenece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9F72CA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Universidad Nacional de Colombia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D2DA5" w:rsidRDefault="00BD2DA5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Ciudad y País de la Institución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D2DA5" w:rsidRPr="00B52596" w:rsidRDefault="00826C11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 xml:space="preserve">Bogotá, </w:t>
            </w:r>
            <w:r w:rsidR="009F72C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Colombia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BD2DA5" w:rsidP="00BD2D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Segunda afiliación institucional (si aplica)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8BE" w:rsidRPr="00B52596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B29CC" w:rsidRPr="00B52596" w:rsidTr="009B29CC">
        <w:trPr>
          <w:trHeight w:val="1571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BD2DA5" w:rsidP="00BD2D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Formación Académica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9F72CA" w:rsidP="00BD2DA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Ingeniera Civil, Estudiante de maestría en Ingeniería-Geotecnia</w:t>
            </w:r>
            <w:r w:rsidR="00BD2DA5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B29CC" w:rsidRPr="00B52596" w:rsidTr="009B29CC">
        <w:trPr>
          <w:trHeight w:val="1571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B29CC" w:rsidRPr="009B29CC" w:rsidRDefault="009B29CC" w:rsidP="009B29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9B29C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Área o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</w:t>
            </w:r>
            <w:r w:rsidRPr="009B29C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isciplina de Experticia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29CC" w:rsidRPr="009B29CC" w:rsidRDefault="009F72CA" w:rsidP="000F75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Geotecnia</w:t>
            </w:r>
            <w:r w:rsidR="00E56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, Suelos Parcialmente Saturados</w:t>
            </w:r>
          </w:p>
        </w:tc>
      </w:tr>
    </w:tbl>
    <w:p w:rsidR="009B29CC" w:rsidRDefault="009B29CC"/>
    <w:p w:rsidR="00BD3358" w:rsidRPr="00E66B8C" w:rsidRDefault="00BD3358" w:rsidP="00E66B8C">
      <w:pPr>
        <w:ind w:left="567" w:right="452" w:hanging="567"/>
        <w:rPr>
          <w:sz w:val="18"/>
        </w:rPr>
      </w:pPr>
      <w:r>
        <w:tab/>
      </w:r>
      <w:r w:rsidRPr="00E66B8C">
        <w:rPr>
          <w:sz w:val="18"/>
        </w:rPr>
        <w:t>*Todos los campos son obligatorios</w:t>
      </w:r>
      <w:r w:rsidR="00E66B8C" w:rsidRPr="00E66B8C">
        <w:rPr>
          <w:sz w:val="18"/>
        </w:rPr>
        <w:t>. Toda la información suministrada se utilizará exclusivamente para f</w:t>
      </w:r>
      <w:r w:rsidR="00E66B8C">
        <w:rPr>
          <w:sz w:val="18"/>
        </w:rPr>
        <w:t>ines del proceso editorial de su artículo en la</w:t>
      </w:r>
      <w:r w:rsidR="00E66B8C" w:rsidRPr="00E66B8C">
        <w:rPr>
          <w:sz w:val="18"/>
        </w:rPr>
        <w:t xml:space="preserve"> revista INGE CUC. </w:t>
      </w:r>
      <w:r w:rsidR="00E66B8C">
        <w:rPr>
          <w:sz w:val="18"/>
        </w:rPr>
        <w:t xml:space="preserve"> </w:t>
      </w:r>
    </w:p>
    <w:p w:rsidR="00315F0A" w:rsidRDefault="00315F0A" w:rsidP="00BD3358"/>
    <w:tbl>
      <w:tblPr>
        <w:tblW w:w="4405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179"/>
        <w:gridCol w:w="5692"/>
      </w:tblGrid>
      <w:tr w:rsidR="00315F0A" w:rsidRPr="00B52596" w:rsidTr="004A2CA4">
        <w:trPr>
          <w:trHeight w:val="509"/>
        </w:trPr>
        <w:tc>
          <w:tcPr>
            <w:tcW w:w="20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15F0A" w:rsidRPr="00B52596" w:rsidRDefault="00315F0A" w:rsidP="004A2C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lastRenderedPageBreak/>
              <w:br w:type="page"/>
            </w:r>
            <w:r w:rsidRPr="00BD3358">
              <w:rPr>
                <w:noProof/>
                <w:lang w:eastAsia="es-CO"/>
              </w:rPr>
              <w:drawing>
                <wp:anchor distT="0" distB="0" distL="114300" distR="114300" simplePos="0" relativeHeight="251657216" behindDoc="0" locked="0" layoutInCell="1" allowOverlap="1" wp14:anchorId="110E76E5" wp14:editId="72F3FB1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-777875</wp:posOffset>
                  </wp:positionV>
                  <wp:extent cx="2238375" cy="533400"/>
                  <wp:effectExtent l="0" t="0" r="9525" b="0"/>
                  <wp:wrapNone/>
                  <wp:docPr id="2" name="Imagen 2" descr="C:\Users\Notebook\Dropbox\REVISTAS\INGE CUC\Logos\INGE CUC\Logo-IngeCUC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ropbox\REVISTAS\INGE CUC\Logos\INGE CUC\Logo-IngeCUC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14F4A1A3" wp14:editId="07E99C7F">
                  <wp:simplePos x="0" y="0"/>
                  <wp:positionH relativeFrom="column">
                    <wp:posOffset>3339465</wp:posOffset>
                  </wp:positionH>
                  <wp:positionV relativeFrom="paragraph">
                    <wp:posOffset>-11430</wp:posOffset>
                  </wp:positionV>
                  <wp:extent cx="1133475" cy="1133475"/>
                  <wp:effectExtent l="0" t="0" r="9525" b="0"/>
                  <wp:wrapNone/>
                  <wp:docPr id="3" name="Imagen 1" descr="C:\Users\Public\Documents\ESCRITORIO\logo cu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Public\Documents\ESCRITORIO\logo cu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5F0A" w:rsidRPr="00CB6EB0" w:rsidRDefault="00826C11" w:rsidP="004A2CA4">
            <w:pPr>
              <w:spacing w:after="0" w:line="240" w:lineRule="auto"/>
              <w:ind w:left="-719" w:firstLine="719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  <w:t xml:space="preserve">             </w:t>
            </w:r>
            <w:r w:rsidR="00315F0A" w:rsidRPr="00CB6EB0"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  <w:t>INGE CUC</w:t>
            </w:r>
          </w:p>
          <w:p w:rsidR="00315F0A" w:rsidRDefault="00826C11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                    </w:t>
            </w:r>
            <w:r w:rsidR="00315F0A" w:rsidRPr="00CB6E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FACULTAD DE INGENIERÍA </w:t>
            </w:r>
          </w:p>
          <w:p w:rsidR="00315F0A" w:rsidRPr="00CB6EB0" w:rsidRDefault="00826C11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                    </w:t>
            </w:r>
            <w:r w:rsidR="00315F0A" w:rsidRPr="00CB6E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UNIVERSIDAD DE LA COSTA</w:t>
            </w:r>
            <w:r w:rsidR="00315F0A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15F0A" w:rsidRPr="00B52596" w:rsidTr="004A2CA4">
        <w:trPr>
          <w:trHeight w:val="31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315F0A" w:rsidRPr="00B52596" w:rsidTr="004A2CA4">
        <w:trPr>
          <w:trHeight w:val="31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315F0A" w:rsidRPr="00B52596" w:rsidTr="004A2CA4">
        <w:trPr>
          <w:trHeight w:val="49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315F0A" w:rsidRPr="00B52596" w:rsidTr="004A2CA4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15F0A" w:rsidRPr="00BD3358" w:rsidRDefault="00315F0A" w:rsidP="004A2C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</w:pPr>
            <w:r w:rsidRPr="00BD335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  <w:t>INFORMACIÓN DE AUTORES</w:t>
            </w: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  <w:t>*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Nombres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Julio Esteban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Primer Apellido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Colmenares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Segundo Apellido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Montañez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Nacionalidad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Colombiana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País </w:t>
            </w:r>
            <w:r w:rsidR="00E56212"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de Nacimiento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Colombia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17/11/1965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Número del </w:t>
            </w: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Documento de Identidad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79365032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Tipo de Documento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Cédula de Ciudadanía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 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Dirección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de correspondencia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E56212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Carrera 30 N 45 03, Ciudad Universitaria, Edificio 406, Oficina 208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E56212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Ciudad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,</w:t>
            </w:r>
            <w:r w:rsidR="00315F0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País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 Bogotá, Colombia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Teléfono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315F0A" w:rsidP="00826C1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+57 </w:t>
            </w:r>
            <w:r w:rsidR="00E56212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316 5000 Ext. 13342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Celular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315F0A" w:rsidP="00826C1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+57 </w:t>
            </w:r>
            <w:r w:rsidR="00826C11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311 898 8069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E-mail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(s)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B52596" w:rsidRDefault="009972D1" w:rsidP="00826C11">
            <w:pPr>
              <w:spacing w:after="0" w:line="240" w:lineRule="auto"/>
              <w:jc w:val="both"/>
              <w:rPr>
                <w:rFonts w:eastAsia="Times New Roman" w:cs="Calibri"/>
                <w:color w:val="0000FF"/>
                <w:u w:val="single"/>
                <w:lang w:eastAsia="es-CO"/>
              </w:rPr>
            </w:pPr>
            <w:hyperlink r:id="rId10" w:history="1">
              <w:r w:rsidR="00826C11" w:rsidRPr="002D50AD">
                <w:rPr>
                  <w:rStyle w:val="Hipervnculo"/>
                  <w:rFonts w:eastAsia="Times New Roman" w:cs="Calibri"/>
                  <w:lang w:eastAsia="es-CO"/>
                </w:rPr>
                <w:t>jecolmenaresm@unal.edu.co</w:t>
              </w:r>
            </w:hyperlink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15F0A" w:rsidRPr="00B52596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Institución a la que pertenece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Universidad Nacional de Colombia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15F0A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Ciudad y País de la Institución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F0A" w:rsidRPr="00B52596" w:rsidRDefault="00826C11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 xml:space="preserve">Bogotá, </w:t>
            </w:r>
            <w:r w:rsidR="00315F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Colombia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Segunda afiliación institucional (si aplica)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15F0A" w:rsidRPr="00B52596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15F0A" w:rsidRPr="00B52596" w:rsidTr="004A2CA4">
        <w:trPr>
          <w:trHeight w:val="1571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>Formación Académica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1466BD" w:rsidRDefault="00315F0A" w:rsidP="00E5621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Ingeniero Civil, Magist</w:t>
            </w:r>
            <w:r w:rsidR="00E56212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er en Ingeniería-Geotecnia, </w:t>
            </w:r>
            <w:proofErr w:type="spellStart"/>
            <w:r w:rsidR="00E56212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MSc</w:t>
            </w:r>
            <w:proofErr w:type="spellEnd"/>
            <w:r w:rsidR="00E56212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, DIC, </w:t>
            </w: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PhD</w:t>
            </w:r>
          </w:p>
        </w:tc>
      </w:tr>
      <w:tr w:rsidR="00315F0A" w:rsidRPr="00B52596" w:rsidTr="004A2CA4">
        <w:trPr>
          <w:trHeight w:val="1571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9B29CC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9B29C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Área o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</w:t>
            </w:r>
            <w:r w:rsidRPr="009B29C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isciplina de Experticia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9B29CC" w:rsidRDefault="00E56212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Geotecnia, Suelos Parcialmente Saturados</w:t>
            </w:r>
          </w:p>
        </w:tc>
      </w:tr>
    </w:tbl>
    <w:p w:rsidR="00315F0A" w:rsidRDefault="00315F0A" w:rsidP="00315F0A"/>
    <w:p w:rsidR="00315F0A" w:rsidRPr="00E66B8C" w:rsidRDefault="00315F0A" w:rsidP="00315F0A">
      <w:pPr>
        <w:ind w:left="567" w:right="452" w:hanging="567"/>
        <w:rPr>
          <w:sz w:val="18"/>
        </w:rPr>
      </w:pPr>
      <w:r>
        <w:tab/>
      </w:r>
      <w:r w:rsidRPr="00E66B8C">
        <w:rPr>
          <w:sz w:val="18"/>
        </w:rPr>
        <w:t>*Todos los campos son obligatorios. Toda la información suministrada se utilizará exclusivamente para f</w:t>
      </w:r>
      <w:r>
        <w:rPr>
          <w:sz w:val="18"/>
        </w:rPr>
        <w:t>ines del proceso editorial de su artículo en la</w:t>
      </w:r>
      <w:r w:rsidRPr="00E66B8C">
        <w:rPr>
          <w:sz w:val="18"/>
        </w:rPr>
        <w:t xml:space="preserve"> revista INGE CUC. </w:t>
      </w:r>
      <w:r>
        <w:rPr>
          <w:sz w:val="18"/>
        </w:rPr>
        <w:t xml:space="preserve"> </w:t>
      </w:r>
    </w:p>
    <w:tbl>
      <w:tblPr>
        <w:tblW w:w="4405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179"/>
        <w:gridCol w:w="5692"/>
      </w:tblGrid>
      <w:tr w:rsidR="00315F0A" w:rsidRPr="00B52596" w:rsidTr="004A2CA4">
        <w:trPr>
          <w:trHeight w:val="509"/>
        </w:trPr>
        <w:tc>
          <w:tcPr>
            <w:tcW w:w="20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15F0A" w:rsidRPr="00B52596" w:rsidRDefault="00315F0A" w:rsidP="004A2C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D3358"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110E76E5" wp14:editId="72F3FB1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-777875</wp:posOffset>
                  </wp:positionV>
                  <wp:extent cx="2238375" cy="533400"/>
                  <wp:effectExtent l="0" t="0" r="9525" b="0"/>
                  <wp:wrapNone/>
                  <wp:docPr id="4" name="Imagen 4" descr="C:\Users\Notebook\Dropbox\REVISTAS\INGE CUC\Logos\INGE CUC\Logo-IngeCUC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ropbox\REVISTAS\INGE CUC\Logos\INGE CUC\Logo-IngeCUC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91008" behindDoc="0" locked="0" layoutInCell="1" allowOverlap="1" wp14:anchorId="14F4A1A3" wp14:editId="07E99C7F">
                  <wp:simplePos x="0" y="0"/>
                  <wp:positionH relativeFrom="column">
                    <wp:posOffset>2099310</wp:posOffset>
                  </wp:positionH>
                  <wp:positionV relativeFrom="paragraph">
                    <wp:posOffset>-18415</wp:posOffset>
                  </wp:positionV>
                  <wp:extent cx="1133475" cy="1133475"/>
                  <wp:effectExtent l="0" t="0" r="9525" b="0"/>
                  <wp:wrapNone/>
                  <wp:docPr id="6" name="Imagen 1" descr="C:\Users\Public\Documents\ESCRITORIO\logo cu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Public\Documents\ESCRITORIO\logo cu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5F0A" w:rsidRPr="00CB6EB0" w:rsidRDefault="00315F0A" w:rsidP="004A2CA4">
            <w:pPr>
              <w:spacing w:after="0" w:line="240" w:lineRule="auto"/>
              <w:ind w:left="-719" w:firstLine="719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  <w:t>INGE CUC</w:t>
            </w:r>
          </w:p>
          <w:p w:rsidR="00315F0A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FACULTAD DE INGENIERÍA </w:t>
            </w:r>
          </w:p>
          <w:p w:rsidR="00315F0A" w:rsidRPr="00CB6EB0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UNIVERSIDAD DE LA COSTA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15F0A" w:rsidRPr="00B52596" w:rsidTr="004A2CA4">
        <w:trPr>
          <w:trHeight w:val="31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315F0A" w:rsidRPr="00B52596" w:rsidTr="004A2CA4">
        <w:trPr>
          <w:trHeight w:val="31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315F0A" w:rsidRPr="00B52596" w:rsidTr="004A2CA4">
        <w:trPr>
          <w:trHeight w:val="49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315F0A" w:rsidRPr="00B52596" w:rsidTr="004A2CA4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15F0A" w:rsidRPr="00BD3358" w:rsidRDefault="00315F0A" w:rsidP="004A2C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</w:pPr>
            <w:r w:rsidRPr="00BD335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  <w:t>INFORMACIÓN DE AUTORES</w:t>
            </w: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  <w:t>*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Nombres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B52596" w:rsidRDefault="00315F0A" w:rsidP="00315F0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Livaniel</w:t>
            </w:r>
            <w:proofErr w:type="spellEnd"/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Primer Apellido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Viveros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Segundo Apellido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Rosero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Nacionalidad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Colombiana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País </w:t>
            </w:r>
            <w:r w:rsidR="00E56212"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de Nacimiento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Colombia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1466BD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11/09/1974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Número del </w:t>
            </w: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Documento de Identidad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1466BD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79657126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Tipo de Documento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Cédula de Ciudadanía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 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Dirección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de correspondencia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 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1466BD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Ciudad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,</w:t>
            </w:r>
            <w:r w:rsidR="00315F0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País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Bogotá, Colombia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Teléfono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315F0A" w:rsidP="00826C1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+57 </w:t>
            </w:r>
            <w:r w:rsidR="00FA62A8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316 5000 Ext. 13342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Celular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1466BD" w:rsidRDefault="00315F0A" w:rsidP="00826C1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+57 </w:t>
            </w:r>
            <w:r w:rsidR="00826C11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321 294 2486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E-mail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(s)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B52596" w:rsidRDefault="00826C11" w:rsidP="00826C11">
            <w:pPr>
              <w:spacing w:after="0" w:line="240" w:lineRule="auto"/>
              <w:jc w:val="both"/>
              <w:rPr>
                <w:rFonts w:eastAsia="Times New Roman" w:cs="Calibri"/>
                <w:color w:val="0000FF"/>
                <w:u w:val="single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>lviverosr@unal.edu.co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15F0A" w:rsidRPr="00B52596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Institución a la que pertenece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Universidad Nacional de Colombia</w:t>
            </w:r>
          </w:p>
        </w:tc>
      </w:tr>
      <w:tr w:rsidR="00315F0A" w:rsidRPr="00B52596" w:rsidTr="004A2CA4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15F0A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Ciudad y País de la Institución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Colombia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15F0A" w:rsidRPr="00CB6EB0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Segunda afiliación institucional (si aplica)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15F0A" w:rsidRPr="00B52596" w:rsidTr="004A2CA4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15F0A" w:rsidRPr="00B52596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15F0A" w:rsidRPr="00B52596" w:rsidRDefault="00315F0A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15F0A" w:rsidRPr="00B52596" w:rsidTr="004A2CA4">
        <w:trPr>
          <w:trHeight w:val="1571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1466BD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</w:pPr>
            <w:bookmarkStart w:id="0" w:name="_GoBack" w:colFirst="0" w:colLast="1"/>
            <w:r w:rsidRPr="001466BD">
              <w:rPr>
                <w:rFonts w:ascii="Arial Narrow" w:eastAsia="Times New Roman" w:hAnsi="Arial Narrow" w:cs="Calibri"/>
                <w:b/>
                <w:sz w:val="24"/>
                <w:szCs w:val="24"/>
                <w:lang w:eastAsia="es-CO"/>
              </w:rPr>
              <w:t>Formación Académica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1466BD" w:rsidRDefault="00315F0A" w:rsidP="001466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</w:pP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Ingenier</w:t>
            </w:r>
            <w:r w:rsidR="001466BD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o</w:t>
            </w: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 Civil, </w:t>
            </w:r>
            <w:r w:rsidR="00826C11"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>Mágister</w:t>
            </w:r>
            <w:r w:rsidRPr="001466BD">
              <w:rPr>
                <w:rFonts w:ascii="Arial Narrow" w:eastAsia="Times New Roman" w:hAnsi="Arial Narrow" w:cs="Calibri"/>
                <w:sz w:val="24"/>
                <w:szCs w:val="24"/>
                <w:lang w:eastAsia="es-CO"/>
              </w:rPr>
              <w:t xml:space="preserve"> en Ingeniería-Geotecnia </w:t>
            </w:r>
          </w:p>
        </w:tc>
      </w:tr>
      <w:bookmarkEnd w:id="0"/>
      <w:tr w:rsidR="00315F0A" w:rsidRPr="00B52596" w:rsidTr="004A2CA4">
        <w:trPr>
          <w:trHeight w:val="1571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5F0A" w:rsidRPr="009B29CC" w:rsidRDefault="00315F0A" w:rsidP="004A2C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9B29C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Área o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</w:t>
            </w:r>
            <w:r w:rsidRPr="009B29C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isciplina de Experticia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F0A" w:rsidRPr="009B29CC" w:rsidRDefault="00E56212" w:rsidP="004A2C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Geotecnia, Suelos Parcialmente Saturados</w:t>
            </w:r>
          </w:p>
        </w:tc>
      </w:tr>
    </w:tbl>
    <w:p w:rsidR="00315F0A" w:rsidRDefault="00315F0A" w:rsidP="00315F0A"/>
    <w:p w:rsidR="00315F0A" w:rsidRPr="00E66B8C" w:rsidRDefault="00315F0A" w:rsidP="00315F0A">
      <w:pPr>
        <w:ind w:left="567" w:right="452" w:hanging="567"/>
        <w:rPr>
          <w:sz w:val="18"/>
        </w:rPr>
      </w:pPr>
      <w:r>
        <w:tab/>
      </w:r>
      <w:r w:rsidRPr="00E66B8C">
        <w:rPr>
          <w:sz w:val="18"/>
        </w:rPr>
        <w:t>*Todos los campos son obligatorios. Toda la información suministrada se utilizará exclusivamente para f</w:t>
      </w:r>
      <w:r>
        <w:rPr>
          <w:sz w:val="18"/>
        </w:rPr>
        <w:t>ines del proceso editorial de su artículo en la</w:t>
      </w:r>
      <w:r w:rsidRPr="00E66B8C">
        <w:rPr>
          <w:sz w:val="18"/>
        </w:rPr>
        <w:t xml:space="preserve"> revista INGE CUC. </w:t>
      </w:r>
      <w:r>
        <w:rPr>
          <w:sz w:val="18"/>
        </w:rPr>
        <w:t xml:space="preserve"> </w:t>
      </w:r>
    </w:p>
    <w:p w:rsidR="00315F0A" w:rsidRDefault="00315F0A" w:rsidP="00315F0A"/>
    <w:p w:rsidR="00315F0A" w:rsidRDefault="00315F0A" w:rsidP="00315F0A"/>
    <w:sectPr w:rsidR="00315F0A" w:rsidSect="009B29CC">
      <w:headerReference w:type="default" r:id="rId11"/>
      <w:pgSz w:w="12240" w:h="15840"/>
      <w:pgMar w:top="124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1" w:rsidRDefault="009972D1" w:rsidP="00BD3358">
      <w:pPr>
        <w:spacing w:after="0" w:line="240" w:lineRule="auto"/>
      </w:pPr>
      <w:r>
        <w:separator/>
      </w:r>
    </w:p>
  </w:endnote>
  <w:endnote w:type="continuationSeparator" w:id="0">
    <w:p w:rsidR="009972D1" w:rsidRDefault="009972D1" w:rsidP="00B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1" w:rsidRDefault="009972D1" w:rsidP="00BD3358">
      <w:pPr>
        <w:spacing w:after="0" w:line="240" w:lineRule="auto"/>
      </w:pPr>
      <w:r>
        <w:separator/>
      </w:r>
    </w:p>
  </w:footnote>
  <w:footnote w:type="continuationSeparator" w:id="0">
    <w:p w:rsidR="009972D1" w:rsidRDefault="009972D1" w:rsidP="00B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58" w:rsidRPr="00BD3358" w:rsidRDefault="00BD3358" w:rsidP="00BD3358">
    <w:pPr>
      <w:pStyle w:val="Encabezado"/>
    </w:pPr>
    <w:r w:rsidRPr="00BD3358">
      <w:rPr>
        <w:rFonts w:ascii="Arial Narrow" w:eastAsia="Times New Roman" w:hAnsi="Arial Narrow" w:cs="Calibri"/>
        <w:noProof/>
        <w:color w:val="000000"/>
        <w:sz w:val="24"/>
        <w:szCs w:val="24"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765"/>
    <w:multiLevelType w:val="hybridMultilevel"/>
    <w:tmpl w:val="08448BC4"/>
    <w:lvl w:ilvl="0" w:tplc="FC562F54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BE"/>
    <w:rsid w:val="0008578E"/>
    <w:rsid w:val="001466BD"/>
    <w:rsid w:val="002323FF"/>
    <w:rsid w:val="00250E12"/>
    <w:rsid w:val="00315F0A"/>
    <w:rsid w:val="003D1441"/>
    <w:rsid w:val="005C6C5E"/>
    <w:rsid w:val="006038BE"/>
    <w:rsid w:val="006E0919"/>
    <w:rsid w:val="007A03EE"/>
    <w:rsid w:val="008108C4"/>
    <w:rsid w:val="00826C11"/>
    <w:rsid w:val="009972D1"/>
    <w:rsid w:val="009B29CC"/>
    <w:rsid w:val="009F72CA"/>
    <w:rsid w:val="00BD2DA5"/>
    <w:rsid w:val="00BD3358"/>
    <w:rsid w:val="00D33CDE"/>
    <w:rsid w:val="00E56212"/>
    <w:rsid w:val="00E66B8C"/>
    <w:rsid w:val="00F7366F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5A9C"/>
  <w15:docId w15:val="{810A3F9C-8870-4B1B-8A33-A30756CB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3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3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358"/>
  </w:style>
  <w:style w:type="paragraph" w:styleId="Piedepgina">
    <w:name w:val="footer"/>
    <w:basedOn w:val="Normal"/>
    <w:link w:val="PiedepginaCar"/>
    <w:uiPriority w:val="99"/>
    <w:unhideWhenUsed/>
    <w:rsid w:val="00BD3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358"/>
  </w:style>
  <w:style w:type="paragraph" w:styleId="Prrafodelista">
    <w:name w:val="List Paragraph"/>
    <w:basedOn w:val="Normal"/>
    <w:uiPriority w:val="34"/>
    <w:qFormat/>
    <w:rsid w:val="00BD33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7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colmenaresm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orjuelag@un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Desarrollor Idi 1</dc:creator>
  <cp:lastModifiedBy>Angélica Marcela Orjuela</cp:lastModifiedBy>
  <cp:revision>11</cp:revision>
  <dcterms:created xsi:type="dcterms:W3CDTF">2012-06-28T16:55:00Z</dcterms:created>
  <dcterms:modified xsi:type="dcterms:W3CDTF">2016-09-06T21:21:00Z</dcterms:modified>
</cp:coreProperties>
</file>